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40" w:rsidRPr="00EE07F3" w:rsidRDefault="00970040">
      <w:pPr>
        <w:rPr>
          <w:b/>
        </w:rPr>
      </w:pPr>
      <w:bookmarkStart w:id="0" w:name="_GoBack"/>
      <w:bookmarkEnd w:id="0"/>
      <w:r>
        <w:t xml:space="preserve">  </w:t>
      </w:r>
      <w:r>
        <w:tab/>
      </w:r>
      <w:r>
        <w:tab/>
      </w:r>
      <w:r w:rsidRPr="00EE07F3">
        <w:rPr>
          <w:b/>
        </w:rPr>
        <w:tab/>
        <w:t xml:space="preserve">DE-PBS SECONDARY FORUM </w:t>
      </w:r>
    </w:p>
    <w:p w:rsidR="00970040" w:rsidRDefault="00970040"/>
    <w:p w:rsidR="00970040" w:rsidRDefault="00970040">
      <w:r>
        <w:t xml:space="preserve">Welcome!  Please take a moment and note how you </w:t>
      </w:r>
      <w:r w:rsidRPr="00EE07F3">
        <w:rPr>
          <w:b/>
        </w:rPr>
        <w:t>include students in your positive behavior support initiative</w:t>
      </w:r>
      <w:r>
        <w:t xml:space="preserve">.  You will want to think about how you include students on your team, in the PBS decision making process, and how you solicit their feedback. </w:t>
      </w:r>
    </w:p>
    <w:p w:rsidR="00EE07F3" w:rsidRDefault="00EE07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  <w:tr w:rsidR="00EE07F3" w:rsidTr="00EE07F3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>
            <w:pPr>
              <w:rPr>
                <w:sz w:val="32"/>
                <w:szCs w:val="32"/>
              </w:rPr>
            </w:pPr>
          </w:p>
        </w:tc>
      </w:tr>
    </w:tbl>
    <w:p w:rsidR="00970040" w:rsidRDefault="00970040"/>
    <w:p w:rsidR="00EE07F3" w:rsidRDefault="00EE07F3"/>
    <w:p w:rsidR="00EE07F3" w:rsidRDefault="00EE07F3" w:rsidP="00EE07F3">
      <w:pPr>
        <w:rPr>
          <w:b/>
        </w:rPr>
      </w:pPr>
    </w:p>
    <w:p w:rsidR="00EE07F3" w:rsidRPr="00EE07F3" w:rsidRDefault="00EE07F3" w:rsidP="00EE07F3">
      <w:pPr>
        <w:rPr>
          <w:b/>
        </w:rPr>
      </w:pPr>
      <w:r w:rsidRPr="00EE07F3">
        <w:rPr>
          <w:b/>
        </w:rPr>
        <w:t xml:space="preserve">DE-PBS SECONDARY FORUM </w:t>
      </w:r>
    </w:p>
    <w:p w:rsidR="00EE07F3" w:rsidRDefault="00EE07F3" w:rsidP="00EE07F3"/>
    <w:p w:rsidR="00EE07F3" w:rsidRDefault="00EE07F3" w:rsidP="00EE07F3">
      <w:r>
        <w:t xml:space="preserve">Welcome!  Please take a moment and note how you </w:t>
      </w:r>
      <w:r w:rsidRPr="00EE07F3">
        <w:rPr>
          <w:b/>
        </w:rPr>
        <w:t>include students in your positive behavior support initiative</w:t>
      </w:r>
      <w:r>
        <w:t xml:space="preserve">.  You will want to think about how you include students on your team, in the PBS decision making process, and how you solicit their feedback. </w:t>
      </w:r>
    </w:p>
    <w:p w:rsidR="00EE07F3" w:rsidRDefault="00EE07F3" w:rsidP="00EE07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  <w:tr w:rsidR="00EE07F3" w:rsidTr="00F54EBD">
        <w:tc>
          <w:tcPr>
            <w:tcW w:w="88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E07F3" w:rsidRPr="00EE07F3" w:rsidRDefault="00EE07F3" w:rsidP="00F54EBD">
            <w:pPr>
              <w:rPr>
                <w:sz w:val="32"/>
                <w:szCs w:val="32"/>
              </w:rPr>
            </w:pPr>
          </w:p>
        </w:tc>
      </w:tr>
    </w:tbl>
    <w:p w:rsidR="00EE07F3" w:rsidRDefault="00EE07F3"/>
    <w:sectPr w:rsidR="00EE07F3" w:rsidSect="006A56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40"/>
    <w:rsid w:val="00547A70"/>
    <w:rsid w:val="006A562F"/>
    <w:rsid w:val="00970040"/>
    <w:rsid w:val="00E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Baker</dc:creator>
  <cp:lastModifiedBy>pell</cp:lastModifiedBy>
  <cp:revision>3</cp:revision>
  <cp:lastPrinted>2014-10-06T16:45:00Z</cp:lastPrinted>
  <dcterms:created xsi:type="dcterms:W3CDTF">2014-09-24T18:18:00Z</dcterms:created>
  <dcterms:modified xsi:type="dcterms:W3CDTF">2014-10-06T16:45:00Z</dcterms:modified>
</cp:coreProperties>
</file>